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347" w:rsidRPr="0009605A" w:rsidRDefault="00CE1347" w:rsidP="005837C8">
      <w:pPr>
        <w:spacing w:after="120"/>
        <w:jc w:val="center"/>
        <w:rPr>
          <w:rFonts w:asciiTheme="minorHAnsi" w:hAnsiTheme="minorHAnsi" w:cstheme="minorHAnsi"/>
          <w:b/>
        </w:rPr>
      </w:pPr>
      <w:r w:rsidRPr="0009605A">
        <w:rPr>
          <w:rFonts w:asciiTheme="minorHAnsi" w:hAnsiTheme="minorHAnsi" w:cstheme="minorHAnsi"/>
          <w:b/>
        </w:rPr>
        <w:t>TENNESSEE MATHEMATICS TEACHERS’ ASSOCIATION</w:t>
      </w:r>
    </w:p>
    <w:p w:rsidR="00CE1347" w:rsidRPr="0009605A" w:rsidRDefault="0009605A" w:rsidP="005837C8">
      <w:pPr>
        <w:spacing w:after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2018 </w:t>
      </w:r>
      <w:r w:rsidR="00CE1347" w:rsidRPr="0009605A">
        <w:rPr>
          <w:rFonts w:asciiTheme="minorHAnsi" w:hAnsiTheme="minorHAnsi" w:cstheme="minorHAnsi"/>
        </w:rPr>
        <w:t>High School Mathematics Contest</w:t>
      </w:r>
    </w:p>
    <w:p w:rsidR="00130F53" w:rsidRPr="0009605A" w:rsidRDefault="00130F53" w:rsidP="00130F53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363225" w:rsidRPr="0009605A" w:rsidTr="0052400C">
        <w:trPr>
          <w:trHeight w:val="449"/>
        </w:trPr>
        <w:tc>
          <w:tcPr>
            <w:tcW w:w="9576" w:type="dxa"/>
            <w:gridSpan w:val="2"/>
            <w:tcBorders>
              <w:bottom w:val="single" w:sz="4" w:space="0" w:color="auto"/>
            </w:tcBorders>
            <w:vAlign w:val="center"/>
          </w:tcPr>
          <w:p w:rsidR="00CE1347" w:rsidRPr="0009605A" w:rsidRDefault="00363225" w:rsidP="0015723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9605A">
              <w:rPr>
                <w:rFonts w:asciiTheme="minorHAnsi" w:hAnsiTheme="minorHAnsi" w:cstheme="minorHAnsi"/>
                <w:b/>
              </w:rPr>
              <w:t>SCHOOL ENROLLMENT FORM</w:t>
            </w:r>
          </w:p>
        </w:tc>
      </w:tr>
      <w:tr w:rsidR="0009605A" w:rsidRPr="0009605A" w:rsidTr="004009FE">
        <w:trPr>
          <w:trHeight w:val="576"/>
        </w:trPr>
        <w:tc>
          <w:tcPr>
            <w:tcW w:w="4788" w:type="dxa"/>
            <w:tcBorders>
              <w:bottom w:val="nil"/>
            </w:tcBorders>
          </w:tcPr>
          <w:p w:rsidR="00CE1347" w:rsidRPr="0009605A" w:rsidRDefault="00CE1347" w:rsidP="00701E03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bookmarkStart w:id="0" w:name="_GoBack"/>
            <w:r w:rsidRPr="0009605A">
              <w:rPr>
                <w:rFonts w:asciiTheme="minorHAnsi" w:hAnsiTheme="minorHAnsi" w:cstheme="minorHAnsi"/>
                <w:b/>
              </w:rPr>
              <w:t>School</w:t>
            </w:r>
          </w:p>
        </w:tc>
        <w:tc>
          <w:tcPr>
            <w:tcW w:w="4788" w:type="dxa"/>
            <w:tcBorders>
              <w:bottom w:val="nil"/>
            </w:tcBorders>
          </w:tcPr>
          <w:p w:rsidR="00CE1347" w:rsidRPr="0009605A" w:rsidRDefault="00CE1347" w:rsidP="00701E03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09605A">
              <w:rPr>
                <w:rFonts w:asciiTheme="minorHAnsi" w:hAnsiTheme="minorHAnsi" w:cstheme="minorHAnsi"/>
                <w:b/>
              </w:rPr>
              <w:t>City</w:t>
            </w:r>
          </w:p>
        </w:tc>
      </w:tr>
      <w:bookmarkEnd w:id="0"/>
      <w:tr w:rsidR="0009605A" w:rsidRPr="0009605A" w:rsidTr="004009FE">
        <w:trPr>
          <w:trHeight w:val="576"/>
        </w:trPr>
        <w:tc>
          <w:tcPr>
            <w:tcW w:w="4788" w:type="dxa"/>
            <w:tcBorders>
              <w:top w:val="nil"/>
              <w:bottom w:val="single" w:sz="12" w:space="0" w:color="auto"/>
            </w:tcBorders>
          </w:tcPr>
          <w:p w:rsidR="0009605A" w:rsidRPr="0009605A" w:rsidRDefault="00701E03" w:rsidP="00701E03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09605A">
              <w:rPr>
                <w:rFonts w:asciiTheme="minorHAnsi" w:hAnsiTheme="minorHAnsi" w:cstheme="minorHAnsi"/>
                <w:b/>
              </w:rPr>
              <w:t xml:space="preserve">County </w:t>
            </w:r>
          </w:p>
        </w:tc>
        <w:tc>
          <w:tcPr>
            <w:tcW w:w="4788" w:type="dxa"/>
            <w:tcBorders>
              <w:top w:val="nil"/>
              <w:bottom w:val="single" w:sz="12" w:space="0" w:color="auto"/>
            </w:tcBorders>
          </w:tcPr>
          <w:p w:rsidR="00701E03" w:rsidRPr="0009605A" w:rsidRDefault="00701E03" w:rsidP="00701E03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09605A">
              <w:rPr>
                <w:rFonts w:asciiTheme="minorHAnsi" w:hAnsiTheme="minorHAnsi" w:cstheme="minorHAnsi"/>
                <w:b/>
              </w:rPr>
              <w:t xml:space="preserve">Today’s Date </w:t>
            </w:r>
          </w:p>
        </w:tc>
      </w:tr>
      <w:tr w:rsidR="0009605A" w:rsidRPr="0009605A" w:rsidTr="004009FE">
        <w:trPr>
          <w:trHeight w:val="576"/>
        </w:trPr>
        <w:tc>
          <w:tcPr>
            <w:tcW w:w="4788" w:type="dxa"/>
            <w:tcBorders>
              <w:top w:val="single" w:sz="12" w:space="0" w:color="auto"/>
            </w:tcBorders>
          </w:tcPr>
          <w:p w:rsidR="00701E03" w:rsidRPr="004009FE" w:rsidRDefault="00701E03" w:rsidP="00701E03">
            <w:pPr>
              <w:spacing w:before="40" w:after="40"/>
              <w:rPr>
                <w:rFonts w:asciiTheme="minorHAnsi" w:hAnsiTheme="minorHAnsi" w:cstheme="minorHAnsi"/>
              </w:rPr>
            </w:pPr>
            <w:r w:rsidRPr="0009605A">
              <w:rPr>
                <w:rFonts w:asciiTheme="minorHAnsi" w:hAnsiTheme="minorHAnsi" w:cstheme="minorHAnsi"/>
              </w:rPr>
              <w:t>Contest Supervisor</w:t>
            </w:r>
          </w:p>
        </w:tc>
        <w:tc>
          <w:tcPr>
            <w:tcW w:w="4788" w:type="dxa"/>
            <w:tcBorders>
              <w:top w:val="single" w:sz="12" w:space="0" w:color="auto"/>
            </w:tcBorders>
          </w:tcPr>
          <w:p w:rsidR="00701E03" w:rsidRPr="0009605A" w:rsidRDefault="0009605A" w:rsidP="00701E03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</w:rPr>
              <w:t>School Email Address</w:t>
            </w:r>
          </w:p>
        </w:tc>
      </w:tr>
      <w:tr w:rsidR="00701E03" w:rsidRPr="0009605A" w:rsidTr="003C18D3">
        <w:tc>
          <w:tcPr>
            <w:tcW w:w="9576" w:type="dxa"/>
            <w:gridSpan w:val="2"/>
          </w:tcPr>
          <w:p w:rsidR="00701E03" w:rsidRPr="0009605A" w:rsidRDefault="00157236" w:rsidP="00701E03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09605A">
              <w:rPr>
                <w:rFonts w:asciiTheme="minorHAnsi" w:hAnsiTheme="minorHAnsi" w:cstheme="minorHAnsi"/>
              </w:rPr>
              <w:t>Are you a member of TMTA?      Yes        No</w:t>
            </w:r>
          </w:p>
        </w:tc>
      </w:tr>
      <w:tr w:rsidR="00363225" w:rsidRPr="0009605A" w:rsidTr="0052400C">
        <w:trPr>
          <w:trHeight w:val="449"/>
        </w:trPr>
        <w:tc>
          <w:tcPr>
            <w:tcW w:w="9576" w:type="dxa"/>
            <w:gridSpan w:val="2"/>
            <w:vAlign w:val="center"/>
          </w:tcPr>
          <w:p w:rsidR="00701E03" w:rsidRPr="0009605A" w:rsidRDefault="00363225" w:rsidP="0052400C">
            <w:pPr>
              <w:spacing w:before="40" w:after="40"/>
              <w:rPr>
                <w:rFonts w:asciiTheme="minorHAnsi" w:hAnsiTheme="minorHAnsi" w:cstheme="minorHAnsi"/>
                <w:b/>
              </w:rPr>
            </w:pPr>
            <w:r w:rsidRPr="0009605A">
              <w:rPr>
                <w:rFonts w:asciiTheme="minorHAnsi" w:hAnsiTheme="minorHAnsi" w:cstheme="minorHAnsi"/>
                <w:b/>
              </w:rPr>
              <w:t xml:space="preserve">NOTE: PLEASE PAY $4.00 PER CONTESTANT AND MAKE CHECK PAYABLE TO </w:t>
            </w:r>
            <w:r w:rsidRPr="0009605A">
              <w:rPr>
                <w:rFonts w:asciiTheme="minorHAnsi" w:hAnsiTheme="minorHAnsi" w:cstheme="minorHAnsi"/>
                <w:b/>
                <w:u w:val="single"/>
              </w:rPr>
              <w:t>TMTA</w:t>
            </w:r>
            <w:r w:rsidRPr="0009605A">
              <w:rPr>
                <w:rFonts w:asciiTheme="minorHAnsi" w:hAnsiTheme="minorHAnsi" w:cstheme="minorHAnsi"/>
                <w:b/>
              </w:rPr>
              <w:t>.</w:t>
            </w:r>
          </w:p>
        </w:tc>
      </w:tr>
    </w:tbl>
    <w:p w:rsidR="00130F53" w:rsidRDefault="00130F53" w:rsidP="00130F53">
      <w:pPr>
        <w:spacing w:after="0"/>
        <w:rPr>
          <w:b/>
          <w:sz w:val="32"/>
          <w:szCs w:val="32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1615"/>
        <w:gridCol w:w="1350"/>
        <w:gridCol w:w="1290"/>
        <w:gridCol w:w="1275"/>
        <w:gridCol w:w="1275"/>
        <w:gridCol w:w="1275"/>
        <w:gridCol w:w="1275"/>
      </w:tblGrid>
      <w:tr w:rsidR="0025387F" w:rsidTr="008E2997">
        <w:tc>
          <w:tcPr>
            <w:tcW w:w="1615" w:type="dxa"/>
            <w:tcBorders>
              <w:bottom w:val="single" w:sz="12" w:space="0" w:color="auto"/>
              <w:right w:val="single" w:sz="12" w:space="0" w:color="auto"/>
            </w:tcBorders>
          </w:tcPr>
          <w:p w:rsidR="0025387F" w:rsidRPr="00363225" w:rsidRDefault="0025387F" w:rsidP="00130F53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7236" w:rsidRPr="008E2997" w:rsidRDefault="0025387F" w:rsidP="001572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Algebra I </w:t>
            </w:r>
          </w:p>
          <w:p w:rsidR="0025387F" w:rsidRPr="008E2997" w:rsidRDefault="0025387F" w:rsidP="001572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or Integrated I</w:t>
            </w:r>
          </w:p>
        </w:tc>
        <w:tc>
          <w:tcPr>
            <w:tcW w:w="1290" w:type="dxa"/>
            <w:tcBorders>
              <w:bottom w:val="single" w:sz="12" w:space="0" w:color="auto"/>
            </w:tcBorders>
            <w:vAlign w:val="center"/>
          </w:tcPr>
          <w:p w:rsidR="0025387F" w:rsidRPr="008E2997" w:rsidRDefault="0025387F" w:rsidP="001572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Geometry or Integrated II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57236" w:rsidRPr="008E2997" w:rsidRDefault="0025387F" w:rsidP="001572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Algebra II </w:t>
            </w:r>
          </w:p>
          <w:p w:rsidR="00157236" w:rsidRPr="008E2997" w:rsidRDefault="00157236" w:rsidP="001572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25387F"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</w:p>
          <w:p w:rsidR="0025387F" w:rsidRPr="008E2997" w:rsidRDefault="0025387F" w:rsidP="001572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Int</w:t>
            </w:r>
            <w:r w:rsidR="00D07765"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egrated</w:t>
            </w: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III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5387F" w:rsidRPr="008E2997" w:rsidRDefault="0025387F" w:rsidP="001572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Statistics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5387F" w:rsidRPr="008E2997" w:rsidRDefault="0025387F" w:rsidP="001572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Pre</w:t>
            </w:r>
            <w:r w:rsidR="005837C8"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calculus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25387F" w:rsidRPr="008E2997" w:rsidRDefault="0025387F" w:rsidP="0015723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Calculus &amp; </w:t>
            </w:r>
            <w:proofErr w:type="spellStart"/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Adv</w:t>
            </w:r>
            <w:proofErr w:type="spellEnd"/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Topics</w:t>
            </w:r>
          </w:p>
        </w:tc>
      </w:tr>
      <w:tr w:rsidR="0025387F" w:rsidTr="008E2997">
        <w:trPr>
          <w:trHeight w:val="807"/>
        </w:trPr>
        <w:tc>
          <w:tcPr>
            <w:tcW w:w="16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387F" w:rsidRPr="008E2997" w:rsidRDefault="0025387F" w:rsidP="005837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Number Enrolled in Course(s)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</w:tr>
      <w:tr w:rsidR="0025387F" w:rsidTr="008E2997">
        <w:trPr>
          <w:trHeight w:val="1250"/>
        </w:trPr>
        <w:tc>
          <w:tcPr>
            <w:tcW w:w="16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5387F" w:rsidRPr="008E2997" w:rsidRDefault="0025387F" w:rsidP="005837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Maxi</w:t>
            </w:r>
            <w:r w:rsidR="00D07765"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mum N</w:t>
            </w: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umber of Participant</w:t>
            </w:r>
            <w:r w:rsidR="00D07765"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s Allowed</w:t>
            </w:r>
            <w:r w:rsidR="005837C8"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 </w:t>
            </w:r>
            <w:r w:rsidRPr="008E299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(See table</w:t>
            </w:r>
            <w:r w:rsidR="005837C8" w:rsidRPr="008E299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below</w:t>
            </w:r>
            <w:r w:rsidRPr="008E299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left w:val="single" w:sz="12" w:space="0" w:color="auto"/>
              <w:bottom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90" w:type="dxa"/>
            <w:tcBorders>
              <w:bottom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</w:tr>
      <w:tr w:rsidR="0025387F" w:rsidTr="008E2997">
        <w:trPr>
          <w:trHeight w:val="1334"/>
        </w:trPr>
        <w:tc>
          <w:tcPr>
            <w:tcW w:w="16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5387F" w:rsidRPr="008E2997" w:rsidRDefault="0025387F" w:rsidP="005837C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>Number</w:t>
            </w:r>
            <w:r w:rsidR="00D07765"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to C</w:t>
            </w:r>
            <w:r w:rsidRPr="008E299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ompete at Testing Center, </w:t>
            </w:r>
            <w:r w:rsidR="00157236" w:rsidRPr="008E299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(</w:t>
            </w:r>
            <w:r w:rsidRPr="008E299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Not to Exceed Maximum</w:t>
            </w:r>
            <w:r w:rsidR="00157236" w:rsidRPr="008E299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90" w:type="dxa"/>
            <w:tcBorders>
              <w:top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25387F" w:rsidRDefault="0025387F" w:rsidP="00130F53">
            <w:pPr>
              <w:rPr>
                <w:b/>
                <w:sz w:val="32"/>
                <w:szCs w:val="32"/>
              </w:rPr>
            </w:pPr>
          </w:p>
        </w:tc>
      </w:tr>
    </w:tbl>
    <w:tbl>
      <w:tblPr>
        <w:tblStyle w:val="TableGrid"/>
        <w:tblpPr w:leftFromText="187" w:rightFromText="187" w:vertAnchor="text" w:horzAnchor="margin" w:tblpXSpec="center" w:tblpY="145"/>
        <w:tblW w:w="7905" w:type="dxa"/>
        <w:tblLayout w:type="fixed"/>
        <w:tblLook w:val="04A0" w:firstRow="1" w:lastRow="0" w:firstColumn="1" w:lastColumn="0" w:noHBand="0" w:noVBand="1"/>
      </w:tblPr>
      <w:tblGrid>
        <w:gridCol w:w="1188"/>
        <w:gridCol w:w="1137"/>
        <w:gridCol w:w="1170"/>
        <w:gridCol w:w="1260"/>
        <w:gridCol w:w="900"/>
        <w:gridCol w:w="1080"/>
        <w:gridCol w:w="1170"/>
      </w:tblGrid>
      <w:tr w:rsidR="0009605A" w:rsidRPr="00363225" w:rsidTr="0009605A">
        <w:tc>
          <w:tcPr>
            <w:tcW w:w="790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Maximum Number of Participants Allowed</w:t>
            </w:r>
          </w:p>
        </w:tc>
      </w:tr>
      <w:tr w:rsidR="0009605A" w:rsidRPr="00363225" w:rsidTr="0009605A"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Number Enrolled in Course</w:t>
            </w: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Algebra I or Integrated I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Geometry or Integrated II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Algebra II or Integrated III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Statistics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Precalculus</w:t>
            </w:r>
            <w:proofErr w:type="spellEnd"/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Calculus &amp; ADV Topics</w:t>
            </w:r>
          </w:p>
        </w:tc>
      </w:tr>
      <w:tr w:rsidR="0009605A" w:rsidRPr="0028120A" w:rsidTr="0009605A">
        <w:tc>
          <w:tcPr>
            <w:tcW w:w="118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1-25</w:t>
            </w:r>
          </w:p>
        </w:tc>
        <w:tc>
          <w:tcPr>
            <w:tcW w:w="11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09605A" w:rsidRPr="0028120A" w:rsidTr="0009605A"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26-50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17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90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08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09605A" w:rsidRPr="0028120A" w:rsidTr="0009605A"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51-75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7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09605A" w:rsidRPr="0028120A" w:rsidTr="0009605A"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76-100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17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90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08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</w:tr>
      <w:tr w:rsidR="0009605A" w:rsidRPr="0028120A" w:rsidTr="0009605A"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101-125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7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08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09605A" w:rsidRPr="0028120A" w:rsidTr="0009605A"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126-150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17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90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08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</w:tr>
      <w:tr w:rsidR="0009605A" w:rsidRPr="0028120A" w:rsidTr="0009605A"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151-175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17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6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08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09605A" w:rsidRPr="0028120A" w:rsidTr="0009605A"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176-200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17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26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90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8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</w:tr>
      <w:tr w:rsidR="0009605A" w:rsidRPr="0028120A" w:rsidTr="0009605A"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201-250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17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26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90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8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</w:tr>
      <w:tr w:rsidR="0009605A" w:rsidRPr="0028120A" w:rsidTr="0009605A"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251-300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17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26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90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8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</w:tr>
      <w:tr w:rsidR="0009605A" w:rsidRPr="0028120A" w:rsidTr="0009605A"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301-350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17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26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90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8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</w:tr>
      <w:tr w:rsidR="0009605A" w:rsidRPr="0028120A" w:rsidTr="0009605A">
        <w:tc>
          <w:tcPr>
            <w:tcW w:w="118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351-400</w:t>
            </w:r>
          </w:p>
        </w:tc>
        <w:tc>
          <w:tcPr>
            <w:tcW w:w="1137" w:type="dxa"/>
            <w:tcBorders>
              <w:lef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17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26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90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80" w:type="dxa"/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</w:tr>
      <w:tr w:rsidR="0009605A" w:rsidRPr="0028120A" w:rsidTr="0009605A">
        <w:tc>
          <w:tcPr>
            <w:tcW w:w="11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b/>
                <w:sz w:val="18"/>
                <w:szCs w:val="18"/>
              </w:rPr>
              <w:t>401-450+</w:t>
            </w:r>
          </w:p>
        </w:tc>
        <w:tc>
          <w:tcPr>
            <w:tcW w:w="113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170" w:type="dxa"/>
            <w:tcBorders>
              <w:bottom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11</w:t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9605A" w:rsidRPr="0009605A" w:rsidRDefault="0009605A" w:rsidP="0009605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9605A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</w:tr>
    </w:tbl>
    <w:p w:rsidR="003C7C02" w:rsidRDefault="003C7C02"/>
    <w:p w:rsidR="006B2F44" w:rsidRDefault="006B2F44"/>
    <w:sectPr w:rsidR="006B2F44" w:rsidSect="0015723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53"/>
    <w:rsid w:val="0009605A"/>
    <w:rsid w:val="00130F53"/>
    <w:rsid w:val="00157236"/>
    <w:rsid w:val="001730FD"/>
    <w:rsid w:val="0025387F"/>
    <w:rsid w:val="00363225"/>
    <w:rsid w:val="003C7C02"/>
    <w:rsid w:val="004009FE"/>
    <w:rsid w:val="004717B5"/>
    <w:rsid w:val="0052400C"/>
    <w:rsid w:val="005837C8"/>
    <w:rsid w:val="006B2F44"/>
    <w:rsid w:val="00701E03"/>
    <w:rsid w:val="00880094"/>
    <w:rsid w:val="008E2997"/>
    <w:rsid w:val="009F5CC4"/>
    <w:rsid w:val="00A54492"/>
    <w:rsid w:val="00CE1347"/>
    <w:rsid w:val="00D07765"/>
    <w:rsid w:val="00E54393"/>
    <w:rsid w:val="00F9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BFF8A"/>
  <w15:docId w15:val="{5D8CEACC-81E5-42D8-8206-1657899B5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0F53"/>
    <w:pPr>
      <w:spacing w:line="240" w:lineRule="auto"/>
    </w:pPr>
    <w:rPr>
      <w:rFonts w:ascii="Arial (W1)" w:hAnsi="Arial (W1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F53"/>
    <w:pPr>
      <w:spacing w:after="0" w:line="240" w:lineRule="auto"/>
    </w:pPr>
    <w:rPr>
      <w:rFonts w:ascii="Arial (W1)" w:hAnsi="Arial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723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7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Peay State University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Vogel</dc:creator>
  <cp:lastModifiedBy>Darrough, Rebecca L.</cp:lastModifiedBy>
  <cp:revision>7</cp:revision>
  <cp:lastPrinted>2017-11-15T20:29:00Z</cp:lastPrinted>
  <dcterms:created xsi:type="dcterms:W3CDTF">2017-11-15T20:43:00Z</dcterms:created>
  <dcterms:modified xsi:type="dcterms:W3CDTF">2018-01-14T20:22:00Z</dcterms:modified>
</cp:coreProperties>
</file>